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252D0D2D" w:rsidR="006F1491" w:rsidRPr="000C497A" w:rsidRDefault="006F1491" w:rsidP="00F35891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0C497A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0C497A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6E7E42" w:rsidRPr="000C497A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4</w:t>
      </w:r>
      <w:r w:rsidR="006F64D9" w:rsidRPr="000C497A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 xml:space="preserve">: </w:t>
      </w:r>
      <w:bookmarkStart w:id="0" w:name="_Hlk224818185"/>
      <w:r w:rsidR="00CF1FF5" w:rsidRPr="000C497A">
        <w:rPr>
          <w:rFonts w:ascii="Arial" w:hAnsi="Arial" w:cs="Arial"/>
          <w:b/>
          <w:sz w:val="20"/>
          <w:szCs w:val="20"/>
          <w:lang w:val="sl-SI"/>
        </w:rPr>
        <w:t>GASILSKO VOZILO S CISTERNO</w:t>
      </w:r>
      <w:r w:rsidR="006E7E42" w:rsidRPr="000C497A">
        <w:rPr>
          <w:rFonts w:ascii="Arial" w:hAnsi="Arial" w:cs="Arial"/>
          <w:b/>
          <w:sz w:val="20"/>
          <w:szCs w:val="20"/>
          <w:lang w:val="sl-SI"/>
        </w:rPr>
        <w:t xml:space="preserve"> – GVC 1  </w:t>
      </w:r>
      <w:r w:rsidR="00FE2F19" w:rsidRPr="000C497A">
        <w:rPr>
          <w:rFonts w:ascii="Arial" w:hAnsi="Arial" w:cs="Arial"/>
          <w:b/>
          <w:sz w:val="20"/>
          <w:szCs w:val="20"/>
          <w:lang w:val="sl-SI"/>
        </w:rPr>
        <w:t>(</w:t>
      </w:r>
      <w:r w:rsidR="006E7E42" w:rsidRPr="000C497A">
        <w:rPr>
          <w:rFonts w:ascii="Arial" w:hAnsi="Arial" w:cs="Arial"/>
          <w:b/>
          <w:sz w:val="20"/>
          <w:szCs w:val="20"/>
          <w:lang w:val="sl-SI"/>
        </w:rPr>
        <w:t>GŠ</w:t>
      </w:r>
      <w:r w:rsidR="00FE2F19" w:rsidRPr="000C497A">
        <w:rPr>
          <w:rFonts w:ascii="Arial" w:hAnsi="Arial" w:cs="Arial"/>
          <w:b/>
          <w:sz w:val="20"/>
          <w:szCs w:val="20"/>
          <w:lang w:val="sl-SI"/>
        </w:rPr>
        <w:t>)</w:t>
      </w:r>
      <w:r w:rsidR="006E7E42" w:rsidRPr="000C497A">
        <w:rPr>
          <w:rFonts w:ascii="Arial" w:hAnsi="Arial" w:cs="Arial"/>
          <w:b/>
          <w:sz w:val="20"/>
          <w:szCs w:val="20"/>
          <w:lang w:val="sl-SI"/>
        </w:rPr>
        <w:t xml:space="preserve"> – 2 kos</w:t>
      </w:r>
      <w:bookmarkEnd w:id="0"/>
    </w:p>
    <w:p w14:paraId="628F79F9" w14:textId="77777777" w:rsidR="006F1491" w:rsidRPr="000C497A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A" w14:textId="17A18B4F" w:rsidR="006F1491" w:rsidRPr="000C497A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0C497A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0C497A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0C497A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0C497A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0C497A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0C497A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0C497A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0C497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0C497A" w14:paraId="628F7A10" w14:textId="3F1A8928" w:rsidTr="00F35891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0C497A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0C497A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0C497A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0C497A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0C497A" w14:paraId="628F7A18" w14:textId="19459CEF" w:rsidTr="00F35891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0C497A" w14:paraId="628F7A20" w14:textId="5031FF7D" w:rsidTr="00F35891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0C497A" w14:paraId="628F7A32" w14:textId="4690C82A" w:rsidTr="004654EF">
        <w:trPr>
          <w:cantSplit/>
          <w:trHeight w:val="4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6CB8A663" w:rsidR="00650372" w:rsidRPr="000C497A" w:rsidRDefault="006E7E42">
            <w:pPr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0C497A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bookmarkStart w:id="1" w:name="_Hlk224818211"/>
            <w:r w:rsidR="00353D11" w:rsidRPr="000C497A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Vozilo </w:t>
            </w:r>
            <w:r w:rsidRPr="000C497A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r w:rsidRPr="000C497A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GVC</w:t>
            </w:r>
            <w:r w:rsidRPr="000C497A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1</w:t>
            </w:r>
            <w:r w:rsidR="00353D11" w:rsidRPr="000C497A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(GŠ) </w:t>
            </w:r>
            <w:bookmarkEnd w:id="1"/>
            <w:r w:rsidR="00353D11" w:rsidRPr="000C497A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– </w:t>
            </w:r>
            <w:r w:rsidR="00353D11" w:rsidRPr="000C497A">
              <w:rPr>
                <w:rFonts w:ascii="Arial" w:hAnsi="Arial" w:cs="Arial"/>
                <w:bCs/>
                <w:i/>
                <w:color w:val="000000"/>
                <w:spacing w:val="-3"/>
                <w:sz w:val="20"/>
                <w:szCs w:val="20"/>
                <w:lang w:val="sl-SI"/>
              </w:rPr>
              <w:t>preglednica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01C2B712" w:rsidR="00650372" w:rsidRPr="000C497A" w:rsidRDefault="006E7E4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0C497A" w14:paraId="1CE4DD4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1F123FE6" w:rsidR="00200DE3" w:rsidRPr="000C497A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2.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2C250584" w:rsidR="00200DE3" w:rsidRPr="000C497A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0C497A">
              <w:rPr>
                <w:rFonts w:ascii="Arial" w:hAnsi="Arial" w:cs="Arial"/>
                <w:sz w:val="20"/>
                <w:szCs w:val="20"/>
                <w:lang w:val="sl-SI"/>
              </w:rPr>
              <w:t xml:space="preserve">Usposabljanje za sklop </w:t>
            </w:r>
            <w:r w:rsidR="006E7E42" w:rsidRPr="000C497A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0C497A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0C497A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0C497A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0C497A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0C497A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0C497A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0C497A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0C497A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0C497A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0C497A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0C497A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0C497A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0C497A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0C497A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0C497A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0C497A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0C497A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0C497A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0C497A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0C497A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0C497A" w14:paraId="628F7A4B" w14:textId="77777777" w:rsidTr="00295C5F">
        <w:tc>
          <w:tcPr>
            <w:tcW w:w="3969" w:type="dxa"/>
          </w:tcPr>
          <w:p w14:paraId="628F7A49" w14:textId="77777777" w:rsidR="006F1491" w:rsidRPr="000C497A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08689480" w:rsidR="006F1491" w:rsidRPr="000C497A" w:rsidRDefault="006E7E42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Izobraževalni center za zaščito in reševanje, </w:t>
            </w:r>
            <w:proofErr w:type="spellStart"/>
            <w:r w:rsidRPr="000C497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Zabrv</w:t>
            </w:r>
            <w:proofErr w:type="spellEnd"/>
            <w:r w:rsidRPr="000C497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12, 1292 Ig;</w:t>
            </w:r>
          </w:p>
        </w:tc>
      </w:tr>
      <w:tr w:rsidR="006F1491" w:rsidRPr="000C497A" w14:paraId="628F7A4E" w14:textId="77777777" w:rsidTr="00295C5F">
        <w:tc>
          <w:tcPr>
            <w:tcW w:w="3969" w:type="dxa"/>
          </w:tcPr>
          <w:p w14:paraId="628F7A4C" w14:textId="77777777" w:rsidR="006F1491" w:rsidRPr="000C497A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0C497A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0C497A" w14:paraId="628F7A5D" w14:textId="77777777" w:rsidTr="00EA48B4">
        <w:tc>
          <w:tcPr>
            <w:tcW w:w="3969" w:type="dxa"/>
          </w:tcPr>
          <w:p w14:paraId="2B1251C3" w14:textId="30597412" w:rsidR="007D2FCF" w:rsidRPr="000C497A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0C497A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534EB0E5" w:rsidR="006F1491" w:rsidRPr="000C497A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0C497A">
              <w:rPr>
                <w:rFonts w:ascii="Arial" w:eastAsiaTheme="minorEastAsia" w:hAnsi="Arial" w:cs="Arial"/>
                <w:b/>
                <w:bCs/>
                <w:kern w:val="2"/>
                <w:sz w:val="20"/>
                <w:szCs w:val="20"/>
                <w:lang w:val="sl-SI"/>
              </w:rPr>
              <w:t>__________ koledarskih dni</w:t>
            </w:r>
            <w:r w:rsidRPr="000C497A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od podpisa pogodbe s strani obeh pogodbenih strank.</w:t>
            </w:r>
            <w:r w:rsidR="00E82E4C" w:rsidRPr="000C497A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Vendar najkasneje do 1</w:t>
            </w:r>
            <w:r w:rsidR="006E7E42" w:rsidRPr="000C497A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5</w:t>
            </w:r>
            <w:r w:rsidR="00E82E4C" w:rsidRPr="000C497A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.11.202</w:t>
            </w:r>
            <w:r w:rsidR="006E7E42" w:rsidRPr="000C497A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7</w:t>
            </w:r>
            <w:r w:rsidR="00E82E4C" w:rsidRPr="000C497A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</w:t>
            </w:r>
          </w:p>
        </w:tc>
      </w:tr>
      <w:tr w:rsidR="004D74C9" w:rsidRPr="000C497A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0C497A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0C497A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0C497A" w14:paraId="2C4A122C" w14:textId="77777777" w:rsidTr="00295C5F">
        <w:tc>
          <w:tcPr>
            <w:tcW w:w="3969" w:type="dxa"/>
          </w:tcPr>
          <w:p w14:paraId="5933EDCE" w14:textId="666BAC19" w:rsidR="00E02D57" w:rsidRPr="000C497A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0C497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0C497A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0C497A" w14:paraId="1DFA48D1" w14:textId="77777777" w:rsidTr="00295C5F">
        <w:tc>
          <w:tcPr>
            <w:tcW w:w="3969" w:type="dxa"/>
          </w:tcPr>
          <w:p w14:paraId="2EDE84FB" w14:textId="77777777" w:rsidR="00A50F3C" w:rsidRPr="000C497A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0C497A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0C497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0C497A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0C497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0C497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0C497A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0C497A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0C497A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0C497A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0C497A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E36CFCB" w:rsidR="006F1491" w:rsidRPr="000C497A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0C497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0C497A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0C497A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0C497A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0C497A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0C497A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0C497A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0C497A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0C497A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0C497A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0C497A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0C497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0C497A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0C497A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0C497A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0C497A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D0B" w:rsidRPr="00DB2D0B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A1A31"/>
    <w:rsid w:val="000B4C05"/>
    <w:rsid w:val="000C497A"/>
    <w:rsid w:val="000F102A"/>
    <w:rsid w:val="001072DE"/>
    <w:rsid w:val="00152A58"/>
    <w:rsid w:val="00185D74"/>
    <w:rsid w:val="00200DE3"/>
    <w:rsid w:val="00246CDA"/>
    <w:rsid w:val="00256F30"/>
    <w:rsid w:val="00261C6A"/>
    <w:rsid w:val="00281DEF"/>
    <w:rsid w:val="00295C5F"/>
    <w:rsid w:val="002D4BC6"/>
    <w:rsid w:val="002E65CF"/>
    <w:rsid w:val="0030352C"/>
    <w:rsid w:val="00306442"/>
    <w:rsid w:val="00312721"/>
    <w:rsid w:val="0034519D"/>
    <w:rsid w:val="0035005C"/>
    <w:rsid w:val="00353D11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465D2"/>
    <w:rsid w:val="00457F73"/>
    <w:rsid w:val="004654EF"/>
    <w:rsid w:val="004744D7"/>
    <w:rsid w:val="0049586D"/>
    <w:rsid w:val="004D74C9"/>
    <w:rsid w:val="00502FAA"/>
    <w:rsid w:val="00545DF6"/>
    <w:rsid w:val="005741D8"/>
    <w:rsid w:val="005802EE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94CA2"/>
    <w:rsid w:val="006D400B"/>
    <w:rsid w:val="006E7E42"/>
    <w:rsid w:val="006F0551"/>
    <w:rsid w:val="006F1491"/>
    <w:rsid w:val="006F64D9"/>
    <w:rsid w:val="00755005"/>
    <w:rsid w:val="00776663"/>
    <w:rsid w:val="007829B6"/>
    <w:rsid w:val="007A7FFD"/>
    <w:rsid w:val="007B7659"/>
    <w:rsid w:val="007D2FCF"/>
    <w:rsid w:val="008268D4"/>
    <w:rsid w:val="008339C7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61DE9"/>
    <w:rsid w:val="00AC679D"/>
    <w:rsid w:val="00AE2CE3"/>
    <w:rsid w:val="00B1057E"/>
    <w:rsid w:val="00B1136C"/>
    <w:rsid w:val="00B23502"/>
    <w:rsid w:val="00B26051"/>
    <w:rsid w:val="00B53731"/>
    <w:rsid w:val="00B72415"/>
    <w:rsid w:val="00BE53E3"/>
    <w:rsid w:val="00C076BA"/>
    <w:rsid w:val="00C23C0C"/>
    <w:rsid w:val="00CD375B"/>
    <w:rsid w:val="00CF1FF5"/>
    <w:rsid w:val="00D45C5B"/>
    <w:rsid w:val="00D6345C"/>
    <w:rsid w:val="00D82B2A"/>
    <w:rsid w:val="00D96C07"/>
    <w:rsid w:val="00DB2D0B"/>
    <w:rsid w:val="00E02D57"/>
    <w:rsid w:val="00E06E9A"/>
    <w:rsid w:val="00E52988"/>
    <w:rsid w:val="00E75250"/>
    <w:rsid w:val="00E82E4C"/>
    <w:rsid w:val="00EA48B4"/>
    <w:rsid w:val="00EC0C5E"/>
    <w:rsid w:val="00F037F5"/>
    <w:rsid w:val="00F06C19"/>
    <w:rsid w:val="00F15ADF"/>
    <w:rsid w:val="00F17592"/>
    <w:rsid w:val="00F31C95"/>
    <w:rsid w:val="00F35891"/>
    <w:rsid w:val="00FE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037F3A-4529-491F-A30B-007EFF2C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2</cp:revision>
  <dcterms:created xsi:type="dcterms:W3CDTF">2026-03-19T12:12:00Z</dcterms:created>
  <dcterms:modified xsi:type="dcterms:W3CDTF">2026-03-19T12:12:00Z</dcterms:modified>
</cp:coreProperties>
</file>